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13112084" w:rsidR="003F1E2D" w:rsidRPr="00142A97" w:rsidRDefault="00E94417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17</w:t>
      </w:r>
      <w:r w:rsidR="008E1D6C">
        <w:rPr>
          <w:rFonts w:asciiTheme="minorHAnsi" w:hAnsiTheme="minorHAnsi" w:cstheme="minorHAnsi"/>
        </w:rPr>
        <w:t>, 2022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E5598E7" w14:textId="2DD5E07C" w:rsidR="003F1E2D" w:rsidRDefault="003F1E2D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</w:t>
      </w:r>
      <w:r w:rsidR="00E94417">
        <w:rPr>
          <w:rFonts w:asciiTheme="minorHAnsi" w:hAnsiTheme="minorHAnsi" w:cstheme="minorHAnsi"/>
        </w:rPr>
        <w:t>on the</w:t>
      </w:r>
      <w:r w:rsidR="000A4B07">
        <w:rPr>
          <w:rFonts w:asciiTheme="minorHAnsi" w:hAnsiTheme="minorHAnsi" w:cstheme="minorHAnsi"/>
        </w:rPr>
        <w:t xml:space="preserve"> Town website</w:t>
      </w:r>
      <w:r w:rsidR="00E94417">
        <w:rPr>
          <w:rFonts w:asciiTheme="minorHAnsi" w:hAnsiTheme="minorHAnsi" w:cstheme="minorHAnsi"/>
        </w:rPr>
        <w:t xml:space="preserve"> and at the</w:t>
      </w:r>
      <w:r w:rsidR="0007378D">
        <w:rPr>
          <w:rFonts w:asciiTheme="minorHAnsi" w:hAnsiTheme="minorHAnsi" w:cstheme="minorHAnsi"/>
        </w:rPr>
        <w:t xml:space="preserve"> Town Hall</w:t>
      </w:r>
    </w:p>
    <w:p w14:paraId="0E7DC66B" w14:textId="77777777" w:rsidR="00E94417" w:rsidRPr="00142A97" w:rsidRDefault="00E94417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4C7FA351" w:rsidR="008B1143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5095E560" w14:textId="2DD2010C" w:rsidR="003D0F86" w:rsidRDefault="003D0F86" w:rsidP="003D0F86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Ordinance Requiring Operator’s Permits</w:t>
      </w:r>
    </w:p>
    <w:p w14:paraId="6C7EEE84" w14:textId="0AABD73C" w:rsidR="003D0F86" w:rsidRPr="008E1D6C" w:rsidRDefault="003D0F86" w:rsidP="003D0F86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ATV/UTV Ordinance</w:t>
      </w:r>
    </w:p>
    <w:p w14:paraId="42660F1D" w14:textId="3CF53851" w:rsidR="008E1D6C" w:rsidRPr="008E1D6C" w:rsidRDefault="008E1D6C" w:rsidP="008E1D6C">
      <w:pPr>
        <w:outlineLvl w:val="0"/>
        <w:rPr>
          <w:rFonts w:asciiTheme="minorHAnsi" w:hAnsiTheme="minorHAnsi" w:cstheme="minorHAnsi"/>
        </w:rPr>
      </w:pPr>
    </w:p>
    <w:p w14:paraId="6C6CF3AE" w14:textId="54496450" w:rsidR="008E1D6C" w:rsidRPr="003D0F86" w:rsidRDefault="003F1E2D" w:rsidP="003D0F86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2C4"/>
    <w:multiLevelType w:val="hybridMultilevel"/>
    <w:tmpl w:val="E4F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4AA2"/>
    <w:multiLevelType w:val="hybridMultilevel"/>
    <w:tmpl w:val="CFA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415AA"/>
    <w:rsid w:val="0007378D"/>
    <w:rsid w:val="00074AA6"/>
    <w:rsid w:val="000846EE"/>
    <w:rsid w:val="000905D1"/>
    <w:rsid w:val="0009237E"/>
    <w:rsid w:val="000A4B07"/>
    <w:rsid w:val="000A520D"/>
    <w:rsid w:val="000C5629"/>
    <w:rsid w:val="000E54B7"/>
    <w:rsid w:val="00142A97"/>
    <w:rsid w:val="00157BED"/>
    <w:rsid w:val="001603BB"/>
    <w:rsid w:val="0016667B"/>
    <w:rsid w:val="00167BC2"/>
    <w:rsid w:val="00171837"/>
    <w:rsid w:val="00174598"/>
    <w:rsid w:val="001827A5"/>
    <w:rsid w:val="00186980"/>
    <w:rsid w:val="001A66AE"/>
    <w:rsid w:val="001B71E2"/>
    <w:rsid w:val="001C71E7"/>
    <w:rsid w:val="001E0096"/>
    <w:rsid w:val="001E15E6"/>
    <w:rsid w:val="001E59CB"/>
    <w:rsid w:val="001F1363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2F6E49"/>
    <w:rsid w:val="00303051"/>
    <w:rsid w:val="003245C6"/>
    <w:rsid w:val="00365A4A"/>
    <w:rsid w:val="003847D1"/>
    <w:rsid w:val="003B0B66"/>
    <w:rsid w:val="003B202A"/>
    <w:rsid w:val="003B6A42"/>
    <w:rsid w:val="003C3569"/>
    <w:rsid w:val="003C3697"/>
    <w:rsid w:val="003D0F86"/>
    <w:rsid w:val="003D7E8F"/>
    <w:rsid w:val="003E7A5B"/>
    <w:rsid w:val="003F1E2D"/>
    <w:rsid w:val="00425727"/>
    <w:rsid w:val="004559DA"/>
    <w:rsid w:val="00476B7D"/>
    <w:rsid w:val="00485366"/>
    <w:rsid w:val="00492C65"/>
    <w:rsid w:val="004C603A"/>
    <w:rsid w:val="004D08E7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60EB0"/>
    <w:rsid w:val="005732AE"/>
    <w:rsid w:val="00583221"/>
    <w:rsid w:val="00593CDA"/>
    <w:rsid w:val="0059761B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C603C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E1D6C"/>
    <w:rsid w:val="008F3698"/>
    <w:rsid w:val="00901C9C"/>
    <w:rsid w:val="00940A7A"/>
    <w:rsid w:val="0099145F"/>
    <w:rsid w:val="00994E04"/>
    <w:rsid w:val="009C1146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75E2B"/>
    <w:rsid w:val="00C77334"/>
    <w:rsid w:val="00C8143D"/>
    <w:rsid w:val="00C86E22"/>
    <w:rsid w:val="00C93931"/>
    <w:rsid w:val="00C961D4"/>
    <w:rsid w:val="00CA49F8"/>
    <w:rsid w:val="00CA78EA"/>
    <w:rsid w:val="00D0226C"/>
    <w:rsid w:val="00D448D9"/>
    <w:rsid w:val="00DA3765"/>
    <w:rsid w:val="00DD04B7"/>
    <w:rsid w:val="00E00D3C"/>
    <w:rsid w:val="00E10764"/>
    <w:rsid w:val="00E139B1"/>
    <w:rsid w:val="00E32F09"/>
    <w:rsid w:val="00E366E2"/>
    <w:rsid w:val="00E42430"/>
    <w:rsid w:val="00E45AFF"/>
    <w:rsid w:val="00E51B17"/>
    <w:rsid w:val="00E64189"/>
    <w:rsid w:val="00E72574"/>
    <w:rsid w:val="00E80DD4"/>
    <w:rsid w:val="00E84F81"/>
    <w:rsid w:val="00E94417"/>
    <w:rsid w:val="00EE7E49"/>
    <w:rsid w:val="00F23FE1"/>
    <w:rsid w:val="00F50F66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Town of Ellington</cp:lastModifiedBy>
  <cp:revision>3</cp:revision>
  <cp:lastPrinted>2021-11-15T04:20:00Z</cp:lastPrinted>
  <dcterms:created xsi:type="dcterms:W3CDTF">2022-03-16T12:58:00Z</dcterms:created>
  <dcterms:modified xsi:type="dcterms:W3CDTF">2022-03-16T12:59:00Z</dcterms:modified>
</cp:coreProperties>
</file>